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DD" w:rsidRDefault="009123DD" w:rsidP="00912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КОЛИЧЕСТВЕНО СТОЙНОСТНА СМЕТКА </w:t>
      </w:r>
      <w:r w:rsidR="00C729C3">
        <w:rPr>
          <w:rFonts w:ascii="Times New Roman" w:hAnsi="Times New Roman" w:cs="Times New Roman"/>
          <w:sz w:val="24"/>
          <w:szCs w:val="24"/>
        </w:rPr>
        <w:t xml:space="preserve">НА ПРОЕКТ </w:t>
      </w:r>
      <w:r w:rsidR="009D119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</w:t>
      </w:r>
      <w:r w:rsidR="009D11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9C3" w:rsidRDefault="00C729C3" w:rsidP="0091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119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191">
        <w:rPr>
          <w:rFonts w:ascii="Times New Roman" w:hAnsi="Times New Roman" w:cs="Times New Roman"/>
          <w:sz w:val="24"/>
          <w:szCs w:val="24"/>
        </w:rPr>
        <w:t xml:space="preserve">гр. </w:t>
      </w:r>
      <w:r w:rsidR="00923B6E">
        <w:rPr>
          <w:rFonts w:ascii="Times New Roman" w:hAnsi="Times New Roman" w:cs="Times New Roman"/>
          <w:sz w:val="24"/>
          <w:szCs w:val="24"/>
        </w:rPr>
        <w:t>с</w:t>
      </w:r>
      <w:r w:rsidR="005143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1191">
        <w:rPr>
          <w:rFonts w:ascii="Times New Roman" w:hAnsi="Times New Roman" w:cs="Times New Roman"/>
          <w:sz w:val="24"/>
          <w:szCs w:val="24"/>
        </w:rPr>
        <w:t>общ………………………….</w:t>
      </w:r>
      <w:r w:rsidR="0051437A">
        <w:rPr>
          <w:rFonts w:ascii="Times New Roman" w:hAnsi="Times New Roman" w:cs="Times New Roman"/>
          <w:sz w:val="24"/>
          <w:szCs w:val="24"/>
        </w:rPr>
        <w:t>………</w:t>
      </w:r>
    </w:p>
    <w:p w:rsidR="00C729C3" w:rsidRDefault="00C729C3" w:rsidP="009123DD">
      <w:pPr>
        <w:rPr>
          <w:rFonts w:ascii="Times New Roman" w:hAnsi="Times New Roman" w:cs="Times New Roman"/>
          <w:sz w:val="24"/>
          <w:szCs w:val="24"/>
        </w:rPr>
      </w:pPr>
    </w:p>
    <w:p w:rsidR="00C729C3" w:rsidRDefault="00C729C3" w:rsidP="0091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26A5">
        <w:rPr>
          <w:rFonts w:ascii="Times New Roman" w:hAnsi="Times New Roman" w:cs="Times New Roman"/>
          <w:sz w:val="24"/>
          <w:szCs w:val="24"/>
        </w:rPr>
        <w:t xml:space="preserve">  ПРОГРАМА  ИНИЦИАТИВИ</w:t>
      </w:r>
      <w:r>
        <w:rPr>
          <w:rFonts w:ascii="Times New Roman" w:hAnsi="Times New Roman" w:cs="Times New Roman"/>
          <w:sz w:val="24"/>
          <w:szCs w:val="24"/>
        </w:rPr>
        <w:t xml:space="preserve"> НА МЕСТНИТЕ ОБЩНОСТИ 2024 ГОД.</w:t>
      </w:r>
    </w:p>
    <w:p w:rsidR="009123DD" w:rsidRDefault="009123DD" w:rsidP="009123DD">
      <w:pPr>
        <w:rPr>
          <w:rFonts w:ascii="Times New Roman" w:hAnsi="Times New Roman" w:cs="Times New Roman"/>
          <w:sz w:val="24"/>
          <w:szCs w:val="24"/>
        </w:rPr>
      </w:pPr>
    </w:p>
    <w:p w:rsidR="00117699" w:rsidRDefault="00117699" w:rsidP="009123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89"/>
        <w:gridCol w:w="1810"/>
        <w:gridCol w:w="1807"/>
        <w:gridCol w:w="1811"/>
      </w:tblGrid>
      <w:tr w:rsidR="009123DD" w:rsidTr="009D1191">
        <w:tc>
          <w:tcPr>
            <w:tcW w:w="445" w:type="dxa"/>
          </w:tcPr>
          <w:p w:rsidR="009123DD" w:rsidRDefault="009123DD" w:rsidP="009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123DD" w:rsidRDefault="009123DD" w:rsidP="009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123DD" w:rsidRDefault="009123DD" w:rsidP="009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9123DD" w:rsidRDefault="009123DD" w:rsidP="009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9123DD" w:rsidRDefault="001D67B6" w:rsidP="009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3DD" w:rsidTr="009D1191">
        <w:tc>
          <w:tcPr>
            <w:tcW w:w="445" w:type="dxa"/>
          </w:tcPr>
          <w:p w:rsidR="009123DD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9123DD" w:rsidRDefault="00117699" w:rsidP="0092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дейност</w:t>
            </w:r>
          </w:p>
        </w:tc>
        <w:tc>
          <w:tcPr>
            <w:tcW w:w="1810" w:type="dxa"/>
          </w:tcPr>
          <w:p w:rsidR="009123DD" w:rsidRDefault="00AE26A5" w:rsidP="0092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сума</w:t>
            </w:r>
          </w:p>
        </w:tc>
        <w:tc>
          <w:tcPr>
            <w:tcW w:w="1807" w:type="dxa"/>
          </w:tcPr>
          <w:p w:rsidR="009123DD" w:rsidRDefault="00C729C3" w:rsidP="0092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6A5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ПМИ с ДДС </w:t>
            </w:r>
          </w:p>
        </w:tc>
        <w:tc>
          <w:tcPr>
            <w:tcW w:w="1811" w:type="dxa"/>
          </w:tcPr>
          <w:p w:rsidR="009123DD" w:rsidRDefault="00C729C3" w:rsidP="00C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Доброволно участие без ДДС </w:t>
            </w:r>
          </w:p>
        </w:tc>
      </w:tr>
      <w:tr w:rsidR="00117699" w:rsidTr="009D1191">
        <w:tc>
          <w:tcPr>
            <w:tcW w:w="445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99" w:rsidTr="009D1191">
        <w:tc>
          <w:tcPr>
            <w:tcW w:w="445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99" w:rsidTr="009D1191">
        <w:tc>
          <w:tcPr>
            <w:tcW w:w="445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9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99" w:rsidTr="009D1191">
        <w:tc>
          <w:tcPr>
            <w:tcW w:w="445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9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99" w:rsidTr="009D1191">
        <w:tc>
          <w:tcPr>
            <w:tcW w:w="445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9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17699" w:rsidRDefault="00117699" w:rsidP="009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99" w:rsidRDefault="00117699" w:rsidP="0091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675" w:rsidRDefault="007E3675" w:rsidP="009123DD">
      <w:pPr>
        <w:rPr>
          <w:rFonts w:ascii="Times New Roman" w:hAnsi="Times New Roman" w:cs="Times New Roman"/>
          <w:sz w:val="24"/>
          <w:szCs w:val="24"/>
        </w:rPr>
      </w:pPr>
    </w:p>
    <w:p w:rsidR="007E3675" w:rsidRDefault="007E3675" w:rsidP="009123DD">
      <w:pPr>
        <w:rPr>
          <w:rFonts w:ascii="Times New Roman" w:hAnsi="Times New Roman" w:cs="Times New Roman"/>
          <w:sz w:val="24"/>
          <w:szCs w:val="24"/>
        </w:rPr>
      </w:pPr>
    </w:p>
    <w:p w:rsidR="009D1191" w:rsidRDefault="009D1191" w:rsidP="009D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  №3  равна на графа №4 плюс графа № 5 </w:t>
      </w:r>
    </w:p>
    <w:p w:rsidR="009D1191" w:rsidRDefault="009D1191" w:rsidP="009D1191">
      <w:pPr>
        <w:rPr>
          <w:rFonts w:ascii="Times New Roman" w:hAnsi="Times New Roman" w:cs="Times New Roman"/>
          <w:sz w:val="28"/>
          <w:szCs w:val="28"/>
        </w:rPr>
      </w:pPr>
    </w:p>
    <w:p w:rsidR="009D1191" w:rsidRDefault="009D1191" w:rsidP="009D1191">
      <w:pPr>
        <w:rPr>
          <w:rFonts w:ascii="Times New Roman" w:hAnsi="Times New Roman" w:cs="Times New Roman"/>
          <w:sz w:val="28"/>
          <w:szCs w:val="28"/>
        </w:rPr>
      </w:pPr>
    </w:p>
    <w:p w:rsidR="009D1191" w:rsidRDefault="009D1191" w:rsidP="009D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Изготвил : </w:t>
      </w:r>
    </w:p>
    <w:p w:rsidR="009D1191" w:rsidRDefault="009D1191" w:rsidP="009D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…………..2024 г.</w:t>
      </w:r>
    </w:p>
    <w:p w:rsidR="00117699" w:rsidRPr="00117699" w:rsidRDefault="00117699" w:rsidP="009D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7699" w:rsidRPr="0011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D"/>
    <w:rsid w:val="00117699"/>
    <w:rsid w:val="001D67B6"/>
    <w:rsid w:val="0051437A"/>
    <w:rsid w:val="007B0DF0"/>
    <w:rsid w:val="007E3675"/>
    <w:rsid w:val="009123DD"/>
    <w:rsid w:val="00923B6E"/>
    <w:rsid w:val="009D1191"/>
    <w:rsid w:val="00AE26A5"/>
    <w:rsid w:val="00C729C3"/>
    <w:rsid w:val="00E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FB9C"/>
  <w15:chartTrackingRefBased/>
  <w15:docId w15:val="{4AAC8EF6-232E-4FDD-869B-3DD7B10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2024-03-05T08:33:00Z</dcterms:created>
  <dcterms:modified xsi:type="dcterms:W3CDTF">2024-03-05T08:48:00Z</dcterms:modified>
</cp:coreProperties>
</file>